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7E0BE4DF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FLOOR &amp; VAULT </w:t>
      </w:r>
      <w:r w:rsidR="00AC1079">
        <w:rPr>
          <w:b/>
          <w:bCs/>
          <w:color w:val="FF0000"/>
        </w:rPr>
        <w:t>ADVANCED</w:t>
      </w:r>
      <w:r w:rsidR="00EB193E">
        <w:rPr>
          <w:b/>
          <w:bCs/>
          <w:color w:val="FF0000"/>
        </w:rPr>
        <w:t xml:space="preserve"> PLUS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EE27CA" w:rsidRPr="00F96B6D">
        <w:rPr>
          <w:b/>
          <w:bCs/>
          <w:color w:val="FF0000"/>
        </w:rPr>
        <w:t>GIRLS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5AA705C2" w:rsidR="00BC5ECB" w:rsidRDefault="00BC5ECB" w:rsidP="00BC5ECB">
      <w:pPr>
        <w:spacing w:after="0" w:line="240" w:lineRule="auto"/>
        <w:rPr>
          <w:b/>
          <w:bCs/>
        </w:rPr>
      </w:pPr>
      <w:r w:rsidRPr="00BC5ECB">
        <w:rPr>
          <w:b/>
          <w:bCs/>
        </w:rPr>
        <w:t>8 MOVES REQUIRED (MINIMUM OF ONE FROM EACH LIST BELOW</w:t>
      </w:r>
      <w:r w:rsidR="005B4F55">
        <w:rPr>
          <w:b/>
          <w:bCs/>
        </w:rPr>
        <w:t xml:space="preserve"> and a maximum of 2 from the optional column</w:t>
      </w:r>
      <w:r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5B5E5CB5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FORWARDS</w:t>
            </w:r>
          </w:p>
        </w:tc>
        <w:tc>
          <w:tcPr>
            <w:tcW w:w="1923" w:type="dxa"/>
          </w:tcPr>
          <w:p w14:paraId="19E718DE" w14:textId="334ADFD0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BACKWARDS</w:t>
            </w:r>
          </w:p>
        </w:tc>
        <w:tc>
          <w:tcPr>
            <w:tcW w:w="1923" w:type="dxa"/>
          </w:tcPr>
          <w:p w14:paraId="51B1B13F" w14:textId="0014600C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SIDEWAYS</w:t>
            </w:r>
          </w:p>
        </w:tc>
        <w:tc>
          <w:tcPr>
            <w:tcW w:w="1923" w:type="dxa"/>
          </w:tcPr>
          <w:p w14:paraId="28E9AB5C" w14:textId="7D736CED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FLIGHT</w:t>
            </w:r>
          </w:p>
        </w:tc>
        <w:tc>
          <w:tcPr>
            <w:tcW w:w="1924" w:type="dxa"/>
          </w:tcPr>
          <w:p w14:paraId="275FAA5C" w14:textId="4D8D3092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  <w:tc>
          <w:tcPr>
            <w:tcW w:w="1924" w:type="dxa"/>
          </w:tcPr>
          <w:p w14:paraId="1C175F45" w14:textId="1BE407D9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OTHER (optional)</w:t>
            </w:r>
          </w:p>
        </w:tc>
        <w:tc>
          <w:tcPr>
            <w:tcW w:w="2205" w:type="dxa"/>
          </w:tcPr>
          <w:p w14:paraId="47AE975C" w14:textId="3677C6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643" w:type="dxa"/>
          </w:tcPr>
          <w:p w14:paraId="0FF16E3B" w14:textId="0C6F42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BC5ECB" w14:paraId="3CD0750D" w14:textId="77777777" w:rsidTr="000D21BC">
        <w:tc>
          <w:tcPr>
            <w:tcW w:w="1923" w:type="dxa"/>
          </w:tcPr>
          <w:p w14:paraId="7329A5E4" w14:textId="4D052714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stand </w:t>
            </w:r>
            <w:r w:rsidR="001A29E9">
              <w:rPr>
                <w:sz w:val="18"/>
                <w:szCs w:val="18"/>
              </w:rPr>
              <w:t xml:space="preserve">with straight </w:t>
            </w:r>
            <w:proofErr w:type="gramStart"/>
            <w:r w:rsidR="001A29E9">
              <w:rPr>
                <w:sz w:val="18"/>
                <w:szCs w:val="18"/>
              </w:rPr>
              <w:t>arms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1 or 2 feet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695E5A3E" w14:textId="33B2A5E6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</w:t>
            </w:r>
            <w:r w:rsidR="00AC1079">
              <w:rPr>
                <w:sz w:val="18"/>
                <w:szCs w:val="18"/>
              </w:rPr>
              <w:t xml:space="preserve">straddle </w:t>
            </w:r>
            <w:proofErr w:type="gramStart"/>
            <w:r w:rsidR="00AC1079">
              <w:rPr>
                <w:sz w:val="18"/>
                <w:szCs w:val="18"/>
              </w:rPr>
              <w:t>stand</w:t>
            </w:r>
            <w:proofErr w:type="gramEnd"/>
            <w:r w:rsidR="00052280">
              <w:rPr>
                <w:sz w:val="18"/>
                <w:szCs w:val="18"/>
              </w:rPr>
              <w:t xml:space="preserve"> with straight </w:t>
            </w:r>
            <w:proofErr w:type="gramStart"/>
            <w:r w:rsidR="00052280">
              <w:rPr>
                <w:sz w:val="18"/>
                <w:szCs w:val="18"/>
              </w:rPr>
              <w:t>arms;</w:t>
            </w:r>
            <w:proofErr w:type="gramEnd"/>
          </w:p>
          <w:p w14:paraId="07FECB5C" w14:textId="6D48395E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</w:t>
            </w:r>
            <w:r w:rsidR="00AC1079">
              <w:rPr>
                <w:sz w:val="18"/>
                <w:szCs w:val="18"/>
              </w:rPr>
              <w:t>pike (straight arms &amp; legs</w:t>
            </w:r>
            <w:proofErr w:type="gramStart"/>
            <w:r w:rsidR="00AC1079"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6AFC30BF" w14:textId="06CDC2BD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  <w:r w:rsidR="00AC1079">
              <w:rPr>
                <w:sz w:val="18"/>
                <w:szCs w:val="18"/>
              </w:rPr>
              <w:t xml:space="preserve"> (straight, splits, stag etc</w:t>
            </w:r>
            <w:proofErr w:type="gramStart"/>
            <w:r w:rsidR="00AC1079"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72AE0785" w14:textId="1EB47C3E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to bridge</w:t>
            </w:r>
            <w:r w:rsidR="00AC1079">
              <w:rPr>
                <w:sz w:val="18"/>
                <w:szCs w:val="18"/>
              </w:rPr>
              <w:t xml:space="preserve"> to </w:t>
            </w:r>
            <w:proofErr w:type="gramStart"/>
            <w:r w:rsidR="00AC1079">
              <w:rPr>
                <w:sz w:val="18"/>
                <w:szCs w:val="18"/>
              </w:rPr>
              <w:t>stand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55693578" w14:textId="19E41FCD" w:rsidR="00075FD6" w:rsidRDefault="003F349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forwards roll (straight arms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DE95A27" w14:textId="33D2C5C5" w:rsidR="003F3490" w:rsidRDefault="003F349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Pirouette (min ½ up to 1/1)</w:t>
            </w:r>
          </w:p>
          <w:p w14:paraId="5CD5A0DD" w14:textId="3C814CA8" w:rsidR="00AC1079" w:rsidRDefault="00AC107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Walkover (2 hands, 1 hand, free – no run permitted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4AE4E448" w14:textId="2D81FEF2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Handspring (to </w:t>
            </w:r>
            <w:proofErr w:type="gramStart"/>
            <w:r>
              <w:rPr>
                <w:sz w:val="18"/>
                <w:szCs w:val="18"/>
              </w:rPr>
              <w:t>2  or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AD49816" w14:textId="14F79599" w:rsidR="006916D6" w:rsidRDefault="006916D6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Headspring;</w:t>
            </w:r>
            <w:proofErr w:type="gramEnd"/>
          </w:p>
          <w:p w14:paraId="7D8E7648" w14:textId="3A1FFCBE" w:rsidR="00027D1E" w:rsidRDefault="00027D1E" w:rsidP="00BC5EC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Flyspring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2B7D63ED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Dive Forward </w:t>
            </w:r>
            <w:proofErr w:type="gramStart"/>
            <w:r>
              <w:rPr>
                <w:sz w:val="18"/>
                <w:szCs w:val="18"/>
              </w:rPr>
              <w:t>Roll</w:t>
            </w:r>
            <w:r w:rsidR="00027D1E">
              <w:rPr>
                <w:sz w:val="18"/>
                <w:szCs w:val="18"/>
              </w:rPr>
              <w:t>;</w:t>
            </w:r>
            <w:proofErr w:type="gramEnd"/>
          </w:p>
          <w:p w14:paraId="164DA0F2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front </w:t>
            </w:r>
            <w:proofErr w:type="spellStart"/>
            <w:r>
              <w:rPr>
                <w:sz w:val="18"/>
                <w:szCs w:val="18"/>
              </w:rPr>
              <w:t>somi</w:t>
            </w:r>
            <w:proofErr w:type="spellEnd"/>
          </w:p>
          <w:p w14:paraId="78C8A1E0" w14:textId="1954E84B" w:rsidR="00AD2F8F" w:rsidRPr="00BC5ECB" w:rsidRDefault="00AD2F8F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Walkover</w:t>
            </w:r>
          </w:p>
        </w:tc>
        <w:tc>
          <w:tcPr>
            <w:tcW w:w="1923" w:type="dxa"/>
          </w:tcPr>
          <w:p w14:paraId="39CAE973" w14:textId="0C693CA3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to stand</w:t>
            </w:r>
            <w:r w:rsidR="00AD2F8F">
              <w:rPr>
                <w:sz w:val="18"/>
                <w:szCs w:val="18"/>
              </w:rPr>
              <w:t xml:space="preserve"> with straight arms</w:t>
            </w:r>
            <w:r>
              <w:rPr>
                <w:sz w:val="18"/>
                <w:szCs w:val="18"/>
              </w:rPr>
              <w:t xml:space="preserve"> (</w:t>
            </w:r>
            <w:r w:rsidR="00AC1079">
              <w:rPr>
                <w:sz w:val="18"/>
                <w:szCs w:val="18"/>
              </w:rPr>
              <w:t>tuck,</w:t>
            </w:r>
            <w:r w:rsidR="00D551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straddle, pike or front support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4439DA8A" w14:textId="1E94B246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to handstand (bent or straight arms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5D63168" w14:textId="4987F3A2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</w:t>
            </w:r>
            <w:proofErr w:type="gramStart"/>
            <w:r>
              <w:rPr>
                <w:sz w:val="18"/>
                <w:szCs w:val="18"/>
              </w:rPr>
              <w:t>Walkover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2EB85F16" w14:textId="7F9A5D46" w:rsidR="00D551C5" w:rsidRDefault="00D551C5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Valdez;</w:t>
            </w:r>
            <w:proofErr w:type="gramEnd"/>
          </w:p>
          <w:p w14:paraId="4C5A26EA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Flic (to </w:t>
            </w:r>
            <w:r w:rsidR="00027D1E">
              <w:rPr>
                <w:sz w:val="18"/>
                <w:szCs w:val="18"/>
              </w:rPr>
              <w:t>2, walkout or 2</w:t>
            </w:r>
            <w:r w:rsidR="00027D1E" w:rsidRPr="00027D1E">
              <w:rPr>
                <w:sz w:val="18"/>
                <w:szCs w:val="18"/>
                <w:vertAlign w:val="superscript"/>
              </w:rPr>
              <w:t>nd</w:t>
            </w:r>
            <w:r w:rsidR="00027D1E">
              <w:rPr>
                <w:sz w:val="18"/>
                <w:szCs w:val="18"/>
              </w:rPr>
              <w:t xml:space="preserve"> flic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027D1E">
              <w:rPr>
                <w:sz w:val="18"/>
                <w:szCs w:val="18"/>
              </w:rPr>
              <w:t>;</w:t>
            </w:r>
            <w:proofErr w:type="gramEnd"/>
          </w:p>
          <w:p w14:paraId="43F6FF84" w14:textId="529ACB75" w:rsidR="00027D1E" w:rsidRPr="00BC5ECB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back </w:t>
            </w:r>
            <w:proofErr w:type="spellStart"/>
            <w:r>
              <w:rPr>
                <w:sz w:val="18"/>
                <w:szCs w:val="18"/>
              </w:rPr>
              <w:t>somi</w:t>
            </w:r>
            <w:proofErr w:type="spellEnd"/>
          </w:p>
        </w:tc>
        <w:tc>
          <w:tcPr>
            <w:tcW w:w="1923" w:type="dxa"/>
          </w:tcPr>
          <w:p w14:paraId="04E2BBFD" w14:textId="5107B06F" w:rsidR="00BC5ECB" w:rsidRDefault="00BC5ECB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Cartwheel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6C8809CE" w14:textId="2F086C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Cartwheel ¼ </w:t>
            </w:r>
            <w:proofErr w:type="gramStart"/>
            <w:r>
              <w:rPr>
                <w:sz w:val="18"/>
                <w:szCs w:val="18"/>
              </w:rPr>
              <w:t>turn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01A76950" w14:textId="177C167B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1 hand (second hand down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0E773165" w14:textId="5CA95935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x2 (smoothly linked</w:t>
            </w:r>
            <w:proofErr w:type="gramStart"/>
            <w:r w:rsidR="00E860F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72B43D78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cartwheel (no run permitted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7EA4795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Dive </w:t>
            </w:r>
            <w:proofErr w:type="gramStart"/>
            <w:r>
              <w:rPr>
                <w:sz w:val="18"/>
                <w:szCs w:val="18"/>
              </w:rPr>
              <w:t>cartwheel;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F12A334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75B54F94" w14:textId="2F0A5B0F" w:rsidR="00D551C5" w:rsidRPr="00BC5ECB" w:rsidRDefault="00D551C5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Tinisica</w:t>
            </w:r>
            <w:proofErr w:type="spellEnd"/>
          </w:p>
        </w:tc>
        <w:tc>
          <w:tcPr>
            <w:tcW w:w="1923" w:type="dxa"/>
          </w:tcPr>
          <w:p w14:paraId="1A84BE7C" w14:textId="536E7B71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26639C32" w14:textId="508284A0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2FEC3166" w14:textId="3A26E184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7D0BDC69" w14:textId="00A6544E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6A0D2CD3" w14:textId="07FCF58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straight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1A12FE8B" w14:textId="0E63F092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turn straight </w:t>
            </w:r>
            <w:proofErr w:type="gramStart"/>
            <w:r>
              <w:rPr>
                <w:sz w:val="18"/>
                <w:szCs w:val="18"/>
              </w:rPr>
              <w:t>jump</w:t>
            </w:r>
            <w:proofErr w:type="gramEnd"/>
          </w:p>
          <w:p w14:paraId="2B10DCAE" w14:textId="46C8A3C3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A3F39F2" w14:textId="7AC3B3AB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straddle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4FBCFD06" w14:textId="5343275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 leap</w:t>
            </w:r>
          </w:p>
          <w:p w14:paraId="5249132A" w14:textId="40D0AA8C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leap half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202B876A" w14:textId="2D70A585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leap full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5B0E1297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Scissor </w:t>
            </w:r>
            <w:proofErr w:type="gramStart"/>
            <w:r>
              <w:rPr>
                <w:sz w:val="18"/>
                <w:szCs w:val="18"/>
              </w:rPr>
              <w:t>kick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79A87093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746158A1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027D1E">
              <w:rPr>
                <w:sz w:val="18"/>
                <w:szCs w:val="18"/>
              </w:rPr>
              <w:t>;</w:t>
            </w:r>
            <w:proofErr w:type="gramEnd"/>
            <w:r w:rsidR="00027D1E">
              <w:rPr>
                <w:sz w:val="18"/>
                <w:szCs w:val="18"/>
              </w:rPr>
              <w:t xml:space="preserve"> </w:t>
            </w:r>
          </w:p>
          <w:p w14:paraId="419B188E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leg split leap</w:t>
            </w:r>
          </w:p>
          <w:p w14:paraId="47BADECB" w14:textId="5636A268" w:rsidR="005B4F55" w:rsidRPr="00BC5ECB" w:rsidRDefault="005B4F55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</w:tcPr>
          <w:p w14:paraId="5EF7BD74" w14:textId="1451EBD4" w:rsidR="00BC5ECB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(without aid of arms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D551C5">
              <w:rPr>
                <w:sz w:val="18"/>
                <w:szCs w:val="18"/>
              </w:rPr>
              <w:t>;</w:t>
            </w:r>
            <w:proofErr w:type="gramEnd"/>
          </w:p>
          <w:p w14:paraId="1B47E4AB" w14:textId="036B7510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</w:t>
            </w:r>
            <w:r w:rsidR="00AC666D"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Leve</w:t>
            </w:r>
            <w:r w:rsidR="00D551C5">
              <w:rPr>
                <w:sz w:val="18"/>
                <w:szCs w:val="18"/>
              </w:rPr>
              <w:t>r;</w:t>
            </w:r>
            <w:proofErr w:type="gramEnd"/>
          </w:p>
          <w:p w14:paraId="69BF3C15" w14:textId="49158E2A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Straddle</w:t>
            </w:r>
            <w:r w:rsidR="00AC666D">
              <w:rPr>
                <w:sz w:val="18"/>
                <w:szCs w:val="18"/>
              </w:rPr>
              <w:t xml:space="preserve"> ½ </w:t>
            </w:r>
            <w:proofErr w:type="gramStart"/>
            <w:r>
              <w:rPr>
                <w:sz w:val="18"/>
                <w:szCs w:val="18"/>
              </w:rPr>
              <w:t>Leve</w:t>
            </w:r>
            <w:r w:rsidR="00D551C5">
              <w:rPr>
                <w:sz w:val="18"/>
                <w:szCs w:val="18"/>
              </w:rPr>
              <w:t>r;</w:t>
            </w:r>
            <w:proofErr w:type="gramEnd"/>
          </w:p>
          <w:p w14:paraId="2E999588" w14:textId="5CC03BF2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(leg position optional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55C8AC4C" w14:textId="7CD2C73A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Elephant lif</w:t>
            </w:r>
            <w:r w:rsidR="00027D1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027D1E">
              <w:rPr>
                <w:sz w:val="18"/>
                <w:szCs w:val="18"/>
              </w:rPr>
              <w:t xml:space="preserve">to </w:t>
            </w:r>
            <w:proofErr w:type="gramStart"/>
            <w:r w:rsidR="00027D1E">
              <w:rPr>
                <w:sz w:val="18"/>
                <w:szCs w:val="18"/>
              </w:rPr>
              <w:t>handstand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645DC5C8" w14:textId="1B95B2FF" w:rsidR="000D21BC" w:rsidRDefault="00B26A79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r w:rsidR="00234B4B">
              <w:rPr>
                <w:sz w:val="18"/>
                <w:szCs w:val="18"/>
              </w:rPr>
              <w:t>rabesque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0248D869" w14:textId="77777777" w:rsidR="000D21BC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482815A9" w14:textId="4FC4DAE7" w:rsidR="009F3736" w:rsidRDefault="009F373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Ring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290A7B5E" w14:textId="59C66468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</w:t>
            </w:r>
            <w:r w:rsidR="00FA771B">
              <w:rPr>
                <w:sz w:val="18"/>
                <w:szCs w:val="18"/>
              </w:rPr>
              <w:t xml:space="preserve"> no hands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09CF948" w14:textId="10E2E8EC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Japana</w:t>
            </w:r>
            <w:r w:rsidR="0080429C">
              <w:rPr>
                <w:sz w:val="18"/>
                <w:szCs w:val="18"/>
              </w:rPr>
              <w:t xml:space="preserve"> (chest on floor or swim through)</w:t>
            </w:r>
          </w:p>
          <w:p w14:paraId="67A5BA46" w14:textId="77777777" w:rsidR="00D551C5" w:rsidRDefault="00D551C5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Bridge;</w:t>
            </w:r>
            <w:proofErr w:type="gramEnd"/>
          </w:p>
          <w:p w14:paraId="5233C4E0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balance:</w:t>
            </w:r>
          </w:p>
          <w:p w14:paraId="6701FFAA" w14:textId="351E8216" w:rsidR="00D551C5" w:rsidRPr="00BC5ECB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 balance (fish)</w:t>
            </w:r>
          </w:p>
        </w:tc>
        <w:tc>
          <w:tcPr>
            <w:tcW w:w="1924" w:type="dxa"/>
          </w:tcPr>
          <w:p w14:paraId="013603BE" w14:textId="2358500B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 (half or full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47601E">
              <w:rPr>
                <w:sz w:val="18"/>
                <w:szCs w:val="18"/>
              </w:rPr>
              <w:t>;</w:t>
            </w:r>
            <w:proofErr w:type="gramEnd"/>
          </w:p>
          <w:p w14:paraId="694D378A" w14:textId="77777777" w:rsidR="00D551C5" w:rsidRDefault="00D551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 (full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extended straight leg)</w:t>
            </w:r>
          </w:p>
          <w:p w14:paraId="4804F4C6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Illusion</w:t>
            </w:r>
          </w:p>
          <w:p w14:paraId="531480BE" w14:textId="77777777" w:rsidR="00027D1E" w:rsidRDefault="00027D1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 (full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high leg held)</w:t>
            </w:r>
          </w:p>
          <w:p w14:paraId="37808B47" w14:textId="77777777" w:rsidR="005B5C6A" w:rsidRDefault="005B5C6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 turn single leg hop</w:t>
            </w:r>
            <w:r w:rsidR="00921B8C">
              <w:rPr>
                <w:sz w:val="18"/>
                <w:szCs w:val="18"/>
              </w:rPr>
              <w:t xml:space="preserve"> (optional leg position)</w:t>
            </w:r>
          </w:p>
          <w:p w14:paraId="52BA0881" w14:textId="64754F26" w:rsidR="00BE2247" w:rsidRPr="00BC5ECB" w:rsidRDefault="00BE224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 w:rsidR="00C83576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spin</w:t>
            </w:r>
            <w:proofErr w:type="gramEnd"/>
          </w:p>
        </w:tc>
        <w:tc>
          <w:tcPr>
            <w:tcW w:w="2205" w:type="dxa"/>
          </w:tcPr>
          <w:p w14:paraId="0CA80A64" w14:textId="77777777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Squat On (1.0)</w:t>
            </w:r>
          </w:p>
          <w:p w14:paraId="25A34F8F" w14:textId="77777777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Straddle On (1.0)</w:t>
            </w:r>
          </w:p>
          <w:p w14:paraId="052FE164" w14:textId="77777777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Straight jump on block, straight/tuck or star jump off (1.0)</w:t>
            </w:r>
          </w:p>
          <w:p w14:paraId="18E674E6" w14:textId="38FED362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Squat Through (</w:t>
            </w:r>
            <w:r w:rsidR="004342B7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5C1F5E8A" w14:textId="6B70CF14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Straddle Over (</w:t>
            </w:r>
            <w:r w:rsidR="004342B7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46D4E0BB" w14:textId="70627D36" w:rsidR="00297044" w:rsidRDefault="006C3827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97044">
              <w:rPr>
                <w:sz w:val="18"/>
                <w:szCs w:val="18"/>
              </w:rPr>
              <w:t xml:space="preserve">. Straight Jump </w:t>
            </w:r>
            <w:proofErr w:type="gramStart"/>
            <w:r w:rsidR="00297044">
              <w:rPr>
                <w:sz w:val="18"/>
                <w:szCs w:val="18"/>
              </w:rPr>
              <w:t>On</w:t>
            </w:r>
            <w:proofErr w:type="gramEnd"/>
            <w:r w:rsidR="00297044">
              <w:rPr>
                <w:sz w:val="18"/>
                <w:szCs w:val="18"/>
              </w:rPr>
              <w:t xml:space="preserve"> into Handstand Flatback (1.5)</w:t>
            </w:r>
          </w:p>
          <w:p w14:paraId="6FBE319C" w14:textId="42FC9BBC" w:rsidR="00297044" w:rsidRDefault="000C20A3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97044">
              <w:rPr>
                <w:sz w:val="18"/>
                <w:szCs w:val="18"/>
              </w:rPr>
              <w:t>. Straight Jump On – Round Off dismount (2.0)</w:t>
            </w:r>
          </w:p>
          <w:p w14:paraId="6E82190B" w14:textId="7B3A4BAA" w:rsidR="00297044" w:rsidRDefault="000C20A3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97044">
              <w:rPr>
                <w:sz w:val="18"/>
                <w:szCs w:val="18"/>
              </w:rPr>
              <w:t>. Handstand flatback (2.5)</w:t>
            </w:r>
          </w:p>
          <w:p w14:paraId="1007A014" w14:textId="2E6492AA" w:rsidR="00297044" w:rsidRDefault="000C20A3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7044">
              <w:rPr>
                <w:sz w:val="18"/>
                <w:szCs w:val="18"/>
              </w:rPr>
              <w:t>. Straight Jump on – Handspring off (3.0)</w:t>
            </w:r>
          </w:p>
          <w:p w14:paraId="0F94D418" w14:textId="4ACEA3DA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0A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 Handspring to stand on level mats (3.5)</w:t>
            </w:r>
          </w:p>
          <w:p w14:paraId="5B99525E" w14:textId="79D54E43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0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 Handspring (4.0)</w:t>
            </w:r>
          </w:p>
          <w:p w14:paraId="23F9BC16" w14:textId="0FBE8976" w:rsidR="00297044" w:rsidRDefault="00297044" w:rsidP="00297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0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Handspring ½ on OR Handspring ½ off (4.0)</w:t>
            </w:r>
          </w:p>
          <w:p w14:paraId="45E51E58" w14:textId="1B6BABBC" w:rsidR="000D21BC" w:rsidRPr="00BC5ECB" w:rsidRDefault="000D21BC" w:rsidP="003433EF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4C0FC02" w14:textId="6383F453" w:rsidR="00230DF1" w:rsidRPr="002E4507" w:rsidRDefault="00230DF1" w:rsidP="00230DF1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>Vaults 1</w:t>
            </w:r>
            <w:r w:rsidR="00DB01FC">
              <w:rPr>
                <w:b/>
                <w:bCs/>
                <w:sz w:val="18"/>
                <w:szCs w:val="18"/>
              </w:rPr>
              <w:t>,</w:t>
            </w:r>
            <w:r w:rsidR="00193EDC">
              <w:rPr>
                <w:b/>
                <w:bCs/>
                <w:sz w:val="18"/>
                <w:szCs w:val="18"/>
              </w:rPr>
              <w:t xml:space="preserve"> 2, 4, </w:t>
            </w:r>
            <w:r w:rsidR="004D7B37">
              <w:rPr>
                <w:b/>
                <w:bCs/>
                <w:sz w:val="18"/>
                <w:szCs w:val="18"/>
              </w:rPr>
              <w:t>and 5</w:t>
            </w:r>
          </w:p>
          <w:p w14:paraId="7A90835C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8 = 80cm</w:t>
            </w:r>
          </w:p>
          <w:p w14:paraId="150C47D3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10 = 90cm</w:t>
            </w:r>
          </w:p>
          <w:p w14:paraId="132C369B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12 = 100cm</w:t>
            </w:r>
          </w:p>
          <w:p w14:paraId="2237A0B1" w14:textId="77777777" w:rsidR="00230DF1" w:rsidRPr="0047601E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13+ = 110 – 120cm</w:t>
            </w:r>
          </w:p>
          <w:p w14:paraId="4B1C6B9C" w14:textId="77777777" w:rsidR="00230DF1" w:rsidRDefault="00230DF1" w:rsidP="00230DF1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30cm landing mat</w:t>
            </w:r>
          </w:p>
          <w:p w14:paraId="1C591A30" w14:textId="77777777" w:rsidR="00230DF1" w:rsidRDefault="00230DF1" w:rsidP="00230DF1">
            <w:pPr>
              <w:rPr>
                <w:sz w:val="18"/>
                <w:szCs w:val="18"/>
              </w:rPr>
            </w:pPr>
          </w:p>
          <w:p w14:paraId="214E671A" w14:textId="27475B02" w:rsidR="00230DF1" w:rsidRDefault="00230DF1" w:rsidP="00230DF1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 xml:space="preserve">Vaults </w:t>
            </w:r>
            <w:r w:rsidR="00877E75">
              <w:rPr>
                <w:b/>
                <w:bCs/>
                <w:sz w:val="18"/>
                <w:szCs w:val="18"/>
              </w:rPr>
              <w:t>3</w:t>
            </w:r>
            <w:r w:rsidRPr="002E4507">
              <w:rPr>
                <w:b/>
                <w:bCs/>
                <w:sz w:val="18"/>
                <w:szCs w:val="18"/>
              </w:rPr>
              <w:t xml:space="preserve">, </w:t>
            </w:r>
            <w:r w:rsidR="006C3827">
              <w:rPr>
                <w:b/>
                <w:bCs/>
                <w:sz w:val="18"/>
                <w:szCs w:val="18"/>
              </w:rPr>
              <w:t>6</w:t>
            </w:r>
            <w:r w:rsidR="00877E75">
              <w:rPr>
                <w:b/>
                <w:bCs/>
                <w:sz w:val="18"/>
                <w:szCs w:val="18"/>
              </w:rPr>
              <w:t xml:space="preserve">, </w:t>
            </w:r>
            <w:r w:rsidR="000C20A3">
              <w:rPr>
                <w:b/>
                <w:bCs/>
                <w:sz w:val="18"/>
                <w:szCs w:val="18"/>
              </w:rPr>
              <w:t>7</w:t>
            </w:r>
            <w:r w:rsidRPr="002E4507">
              <w:rPr>
                <w:b/>
                <w:bCs/>
                <w:sz w:val="18"/>
                <w:szCs w:val="18"/>
              </w:rPr>
              <w:t xml:space="preserve"> and </w:t>
            </w:r>
            <w:r w:rsidR="000C20A3">
              <w:rPr>
                <w:b/>
                <w:bCs/>
                <w:sz w:val="18"/>
                <w:szCs w:val="18"/>
              </w:rPr>
              <w:t>9</w:t>
            </w:r>
          </w:p>
          <w:p w14:paraId="57D604BE" w14:textId="0B9C0DB7" w:rsidR="00230DF1" w:rsidRDefault="00230DF1" w:rsidP="00230DF1">
            <w:pPr>
              <w:rPr>
                <w:sz w:val="18"/>
                <w:szCs w:val="18"/>
              </w:rPr>
            </w:pPr>
            <w:r w:rsidRPr="00877E75">
              <w:rPr>
                <w:sz w:val="18"/>
                <w:szCs w:val="18"/>
              </w:rPr>
              <w:t>60cm</w:t>
            </w:r>
            <w:r w:rsidR="00877E75" w:rsidRPr="00877E75">
              <w:rPr>
                <w:sz w:val="18"/>
                <w:szCs w:val="18"/>
              </w:rPr>
              <w:t xml:space="preserve"> all ages</w:t>
            </w:r>
          </w:p>
          <w:p w14:paraId="72336720" w14:textId="643A5B34" w:rsidR="00874EAC" w:rsidRPr="00877E75" w:rsidRDefault="00874EAC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4880E4FC" w14:textId="77777777" w:rsidR="00230DF1" w:rsidRDefault="00230DF1" w:rsidP="00230D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3DD69F9" w14:textId="38E3B052" w:rsidR="00230DF1" w:rsidRPr="002E4507" w:rsidRDefault="00230DF1" w:rsidP="00230D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Vaults </w:t>
            </w:r>
            <w:r w:rsidR="000C20A3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 1</w:t>
            </w:r>
            <w:r w:rsidR="000C20A3">
              <w:rPr>
                <w:b/>
                <w:bCs/>
                <w:sz w:val="18"/>
                <w:szCs w:val="18"/>
              </w:rPr>
              <w:t>0</w:t>
            </w:r>
            <w:r w:rsidR="00674D51">
              <w:rPr>
                <w:b/>
                <w:bCs/>
                <w:sz w:val="18"/>
                <w:szCs w:val="18"/>
              </w:rPr>
              <w:t>, 1</w:t>
            </w:r>
            <w:r w:rsidR="000C20A3">
              <w:rPr>
                <w:b/>
                <w:bCs/>
                <w:sz w:val="18"/>
                <w:szCs w:val="18"/>
              </w:rPr>
              <w:t>1</w:t>
            </w:r>
            <w:r w:rsidR="007D7E0F">
              <w:rPr>
                <w:b/>
                <w:bCs/>
                <w:sz w:val="18"/>
                <w:szCs w:val="18"/>
              </w:rPr>
              <w:t xml:space="preserve"> and 1</w:t>
            </w:r>
            <w:r w:rsidR="000C20A3">
              <w:rPr>
                <w:b/>
                <w:bCs/>
                <w:sz w:val="18"/>
                <w:szCs w:val="18"/>
              </w:rPr>
              <w:t>2</w:t>
            </w:r>
          </w:p>
          <w:p w14:paraId="30372171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8 = 60cm</w:t>
            </w:r>
          </w:p>
          <w:p w14:paraId="4E0AB76E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10 = 60cm</w:t>
            </w:r>
          </w:p>
          <w:p w14:paraId="0C2BC677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12 = 90cm</w:t>
            </w:r>
          </w:p>
          <w:p w14:paraId="06696BFF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 = 90cm</w:t>
            </w:r>
          </w:p>
          <w:p w14:paraId="1560C1EC" w14:textId="77777777" w:rsidR="00230DF1" w:rsidRDefault="00230DF1" w:rsidP="0023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7BA1964F" w14:textId="77777777" w:rsidR="00106571" w:rsidRDefault="00106571" w:rsidP="00230DF1">
            <w:pPr>
              <w:rPr>
                <w:sz w:val="18"/>
                <w:szCs w:val="18"/>
              </w:rPr>
            </w:pPr>
          </w:p>
          <w:p w14:paraId="67403A26" w14:textId="77777777" w:rsidR="00106571" w:rsidRDefault="00106571" w:rsidP="00230DF1">
            <w:pPr>
              <w:rPr>
                <w:sz w:val="18"/>
                <w:szCs w:val="18"/>
              </w:rPr>
            </w:pPr>
          </w:p>
          <w:p w14:paraId="01C9FBE0" w14:textId="7FB23816" w:rsidR="00EE27CA" w:rsidRPr="00BC5ECB" w:rsidRDefault="00EE27CA" w:rsidP="00230DF1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729759E4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4A72C7D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823E733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44C39478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53E22A1A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AEABEDD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7B2D9CB7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3E081846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7D19180F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57A9D3B1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73505B27" w14:textId="77777777" w:rsidR="00BE2247" w:rsidRDefault="00BE2247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12" w:type="dxa"/>
          </w:tcPr>
          <w:p w14:paraId="2C01A8ED" w14:textId="04A2F43E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  <w:r w:rsidRPr="00EE27CA">
              <w:rPr>
                <w:b/>
                <w:bCs/>
                <w:sz w:val="36"/>
                <w:szCs w:val="36"/>
              </w:rPr>
              <w:t>MUSIC:</w:t>
            </w:r>
          </w:p>
        </w:tc>
        <w:tc>
          <w:tcPr>
            <w:tcW w:w="5130" w:type="dxa"/>
          </w:tcPr>
          <w:p w14:paraId="56BA46EA" w14:textId="3EF0F48B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  <w:r w:rsidRPr="00EE27CA">
              <w:rPr>
                <w:b/>
                <w:bCs/>
                <w:sz w:val="36"/>
                <w:szCs w:val="36"/>
              </w:rPr>
              <w:t>VAULT: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6D6A0F33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6B68CD05" w14:textId="209411CF" w:rsidR="00F96B6D" w:rsidRPr="007024F7" w:rsidRDefault="006C259C" w:rsidP="00EE27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Bonus of 1.0 added if a full horizontal layout is shown for vaults </w:t>
            </w:r>
            <w:r w:rsidR="00E31D7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and </w:t>
            </w:r>
            <w:r w:rsidR="00E31D76">
              <w:rPr>
                <w:b/>
                <w:bCs/>
              </w:rPr>
              <w:t>5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18D61124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75C3E0F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58C5B730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F32004C" w14:textId="77777777" w:rsidTr="00EE27CA">
        <w:tc>
          <w:tcPr>
            <w:tcW w:w="846" w:type="dxa"/>
          </w:tcPr>
          <w:p w14:paraId="6C8B07BC" w14:textId="3411A24D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2CB4A70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238C3319" w:rsidR="00EE27CA" w:rsidRPr="00EE27CA" w:rsidRDefault="00EE27CA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674EAF77" w:rsidR="00EE27CA" w:rsidRPr="00027D1E" w:rsidRDefault="00F96B6D" w:rsidP="00EE27C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  <w:r w:rsidR="00027D1E">
              <w:rPr>
                <w:b/>
                <w:bCs/>
                <w:sz w:val="36"/>
                <w:szCs w:val="36"/>
              </w:rPr>
              <w:t xml:space="preserve"> </w:t>
            </w:r>
            <w:r w:rsidR="000B3B55" w:rsidRPr="000B3B55">
              <w:rPr>
                <w:b/>
                <w:bCs/>
                <w:color w:val="FF0000"/>
              </w:rPr>
              <w:t>MAX 2 bonuses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549118BA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7</w:t>
            </w: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17E16BA4" w14:textId="7B8FE9EA" w:rsidR="00EB193E" w:rsidRDefault="00EB193E" w:rsidP="00EE27CA">
            <w:r>
              <w:t>Linking of two acrobatic tumbling elements</w:t>
            </w:r>
            <w:r w:rsidR="00045EDC">
              <w:t xml:space="preserve"> with flight</w:t>
            </w:r>
            <w:r>
              <w:t xml:space="preserve"> = </w:t>
            </w:r>
            <w:proofErr w:type="gramStart"/>
            <w:r>
              <w:t>0.5;</w:t>
            </w:r>
            <w:proofErr w:type="gramEnd"/>
            <w:r>
              <w:t xml:space="preserve"> </w:t>
            </w:r>
          </w:p>
          <w:p w14:paraId="3761CF62" w14:textId="77777777" w:rsidR="00EB193E" w:rsidRDefault="00EB193E" w:rsidP="007024F7">
            <w:r>
              <w:t>Use of Dance passage of two skills from Flight Category = 0.5</w:t>
            </w:r>
            <w:r w:rsidR="00B74DE2">
              <w:t xml:space="preserve"> </w:t>
            </w:r>
          </w:p>
          <w:p w14:paraId="4FF5C82E" w14:textId="06AA62EF" w:rsidR="00045EDC" w:rsidRPr="00EB193E" w:rsidRDefault="00045EDC" w:rsidP="007024F7">
            <w:pPr>
              <w:rPr>
                <w:sz w:val="36"/>
                <w:szCs w:val="36"/>
              </w:rPr>
            </w:pPr>
            <w:r>
              <w:t>Salto or aerial = 0.5</w:t>
            </w:r>
          </w:p>
        </w:tc>
      </w:tr>
      <w:tr w:rsidR="00F96B6D" w:rsidRPr="00EE27CA" w14:paraId="75995D9A" w14:textId="77777777" w:rsidTr="00EE27CA">
        <w:tc>
          <w:tcPr>
            <w:tcW w:w="846" w:type="dxa"/>
          </w:tcPr>
          <w:p w14:paraId="553AD459" w14:textId="5D6E7ED2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8</w:t>
            </w:r>
          </w:p>
        </w:tc>
        <w:tc>
          <w:tcPr>
            <w:tcW w:w="9412" w:type="dxa"/>
          </w:tcPr>
          <w:p w14:paraId="4CF149FA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2B7DB762" w14:textId="77777777" w:rsidTr="00EE27CA">
        <w:tc>
          <w:tcPr>
            <w:tcW w:w="846" w:type="dxa"/>
          </w:tcPr>
          <w:p w14:paraId="17A8CB78" w14:textId="730423AA" w:rsidR="00F96B6D" w:rsidRPr="00EE27CA" w:rsidRDefault="00F96B6D" w:rsidP="00EE27CA">
            <w:pPr>
              <w:rPr>
                <w:sz w:val="36"/>
                <w:szCs w:val="36"/>
              </w:rPr>
            </w:pPr>
            <w:r w:rsidRPr="00EE27CA">
              <w:rPr>
                <w:sz w:val="36"/>
                <w:szCs w:val="36"/>
              </w:rPr>
              <w:t>9</w:t>
            </w:r>
          </w:p>
        </w:tc>
        <w:tc>
          <w:tcPr>
            <w:tcW w:w="9412" w:type="dxa"/>
          </w:tcPr>
          <w:p w14:paraId="41926B1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68FB2A62" w:rsidR="00EE27CA" w:rsidRPr="00BC5ECB" w:rsidRDefault="00A6380F" w:rsidP="00EE27C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sectPr w:rsidR="00EE27CA" w:rsidRPr="00BC5ECB" w:rsidSect="00BC5EC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A9B9" w14:textId="77777777" w:rsidR="000F138A" w:rsidRDefault="000F138A" w:rsidP="00D500E8">
      <w:pPr>
        <w:spacing w:after="0" w:line="240" w:lineRule="auto"/>
      </w:pPr>
      <w:r>
        <w:separator/>
      </w:r>
    </w:p>
  </w:endnote>
  <w:endnote w:type="continuationSeparator" w:id="0">
    <w:p w14:paraId="707D5FFD" w14:textId="77777777" w:rsidR="000F138A" w:rsidRDefault="000F138A" w:rsidP="00D5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0546" w14:textId="77777777" w:rsidR="000F138A" w:rsidRDefault="000F138A" w:rsidP="00D500E8">
      <w:pPr>
        <w:spacing w:after="0" w:line="240" w:lineRule="auto"/>
      </w:pPr>
      <w:r>
        <w:separator/>
      </w:r>
    </w:p>
  </w:footnote>
  <w:footnote w:type="continuationSeparator" w:id="0">
    <w:p w14:paraId="1BD3C898" w14:textId="77777777" w:rsidR="000F138A" w:rsidRDefault="000F138A" w:rsidP="00D5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DA19" w14:textId="59A1B897" w:rsidR="00D500E8" w:rsidRDefault="00870408" w:rsidP="00D500E8">
    <w:pPr>
      <w:pStyle w:val="Header"/>
      <w:jc w:val="right"/>
    </w:pPr>
    <w:r>
      <w:t>A</w:t>
    </w:r>
    <w:r w:rsidR="00A134D0">
      <w:t>ugust</w:t>
    </w:r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0A3"/>
    <w:multiLevelType w:val="hybridMultilevel"/>
    <w:tmpl w:val="CEF8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E4D"/>
    <w:multiLevelType w:val="hybridMultilevel"/>
    <w:tmpl w:val="613EF31C"/>
    <w:lvl w:ilvl="0" w:tplc="E404E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422"/>
    <w:multiLevelType w:val="hybridMultilevel"/>
    <w:tmpl w:val="B9A47802"/>
    <w:lvl w:ilvl="0" w:tplc="E404E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28409">
    <w:abstractNumId w:val="0"/>
  </w:num>
  <w:num w:numId="2" w16cid:durableId="1028137501">
    <w:abstractNumId w:val="2"/>
  </w:num>
  <w:num w:numId="3" w16cid:durableId="177532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27D1E"/>
    <w:rsid w:val="00045EDC"/>
    <w:rsid w:val="0004743E"/>
    <w:rsid w:val="00052280"/>
    <w:rsid w:val="00075FD6"/>
    <w:rsid w:val="000B3B55"/>
    <w:rsid w:val="000C20A3"/>
    <w:rsid w:val="000D21BC"/>
    <w:rsid w:val="000F138A"/>
    <w:rsid w:val="00106571"/>
    <w:rsid w:val="00193EDC"/>
    <w:rsid w:val="00196E00"/>
    <w:rsid w:val="001A29E9"/>
    <w:rsid w:val="00230DF1"/>
    <w:rsid w:val="00234B4B"/>
    <w:rsid w:val="00290AB7"/>
    <w:rsid w:val="00297044"/>
    <w:rsid w:val="003433EF"/>
    <w:rsid w:val="00381C6E"/>
    <w:rsid w:val="003F3490"/>
    <w:rsid w:val="004342B7"/>
    <w:rsid w:val="0047601E"/>
    <w:rsid w:val="004D7B37"/>
    <w:rsid w:val="005B067F"/>
    <w:rsid w:val="005B4F55"/>
    <w:rsid w:val="005B5C6A"/>
    <w:rsid w:val="00674D51"/>
    <w:rsid w:val="006916D6"/>
    <w:rsid w:val="006C259C"/>
    <w:rsid w:val="006C3827"/>
    <w:rsid w:val="006D498F"/>
    <w:rsid w:val="007024F7"/>
    <w:rsid w:val="007D7E0F"/>
    <w:rsid w:val="0080429C"/>
    <w:rsid w:val="00870408"/>
    <w:rsid w:val="00874EAC"/>
    <w:rsid w:val="00877E75"/>
    <w:rsid w:val="00921B8C"/>
    <w:rsid w:val="009F3736"/>
    <w:rsid w:val="00A134D0"/>
    <w:rsid w:val="00A6239E"/>
    <w:rsid w:val="00A6380F"/>
    <w:rsid w:val="00AC1079"/>
    <w:rsid w:val="00AC666D"/>
    <w:rsid w:val="00AD2F8F"/>
    <w:rsid w:val="00AE3166"/>
    <w:rsid w:val="00B05981"/>
    <w:rsid w:val="00B26A79"/>
    <w:rsid w:val="00B74DE2"/>
    <w:rsid w:val="00BC5ECB"/>
    <w:rsid w:val="00BD59A8"/>
    <w:rsid w:val="00BE2247"/>
    <w:rsid w:val="00C83576"/>
    <w:rsid w:val="00CE378E"/>
    <w:rsid w:val="00D500E8"/>
    <w:rsid w:val="00D551C5"/>
    <w:rsid w:val="00DB01FC"/>
    <w:rsid w:val="00E31D76"/>
    <w:rsid w:val="00E35A20"/>
    <w:rsid w:val="00E860F8"/>
    <w:rsid w:val="00EB193E"/>
    <w:rsid w:val="00EE27CA"/>
    <w:rsid w:val="00F61358"/>
    <w:rsid w:val="00F7178C"/>
    <w:rsid w:val="00F96B6D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E8"/>
  </w:style>
  <w:style w:type="paragraph" w:styleId="Footer">
    <w:name w:val="footer"/>
    <w:basedOn w:val="Normal"/>
    <w:link w:val="FooterChar"/>
    <w:uiPriority w:val="99"/>
    <w:unhideWhenUsed/>
    <w:rsid w:val="00D5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52</cp:revision>
  <cp:lastPrinted>2021-10-03T17:23:00Z</cp:lastPrinted>
  <dcterms:created xsi:type="dcterms:W3CDTF">2021-10-03T17:53:00Z</dcterms:created>
  <dcterms:modified xsi:type="dcterms:W3CDTF">2025-08-22T14:25:00Z</dcterms:modified>
</cp:coreProperties>
</file>